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506C7" w14:textId="79AC71E5" w:rsidR="00190794" w:rsidRDefault="00910C55">
      <w:pPr>
        <w:spacing w:after="103"/>
        <w:ind w:right="3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CCAP </w:t>
      </w:r>
      <w:r w:rsidR="001C2A6E">
        <w:rPr>
          <w:rFonts w:ascii="Times New Roman" w:eastAsia="Times New Roman" w:hAnsi="Times New Roman" w:cs="Times New Roman"/>
          <w:sz w:val="16"/>
        </w:rPr>
        <w:t>8824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</w:t>
      </w:r>
    </w:p>
    <w:p w14:paraId="6E21CD9E" w14:textId="77777777" w:rsidR="00190794" w:rsidRDefault="00910C55">
      <w:pPr>
        <w:spacing w:after="61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21DA119F" w14:textId="77777777" w:rsidR="00190794" w:rsidRDefault="00910C55">
      <w:pPr>
        <w:spacing w:after="109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5E2D7E7" w14:textId="77777777" w:rsidR="00190794" w:rsidRDefault="00910C55">
      <w:pPr>
        <w:spacing w:after="55"/>
        <w:ind w:right="7"/>
        <w:jc w:val="center"/>
      </w:pPr>
      <w:r>
        <w:rPr>
          <w:rFonts w:ascii="Times New Roman" w:eastAsia="Times New Roman" w:hAnsi="Times New Roman" w:cs="Times New Roman"/>
        </w:rPr>
        <w:t xml:space="preserve">Demande d'accès groupée - Modèle de liste des intervenants susceptibles de pénétrer dans le Point d’Importance Vitale </w:t>
      </w:r>
    </w:p>
    <w:p w14:paraId="2A819C46" w14:textId="77777777" w:rsidR="00190794" w:rsidRDefault="00910C55">
      <w:pPr>
        <w:spacing w:after="0"/>
        <w:ind w:left="454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5950" w:type="dxa"/>
        <w:tblInd w:w="-396" w:type="dxa"/>
        <w:tblCellMar>
          <w:top w:w="103" w:type="dxa"/>
        </w:tblCellMar>
        <w:tblLook w:val="04A0" w:firstRow="1" w:lastRow="0" w:firstColumn="1" w:lastColumn="0" w:noHBand="0" w:noVBand="1"/>
      </w:tblPr>
      <w:tblGrid>
        <w:gridCol w:w="1383"/>
        <w:gridCol w:w="1380"/>
        <w:gridCol w:w="1380"/>
        <w:gridCol w:w="1251"/>
        <w:gridCol w:w="1284"/>
        <w:gridCol w:w="1284"/>
        <w:gridCol w:w="1080"/>
        <w:gridCol w:w="1133"/>
        <w:gridCol w:w="1450"/>
        <w:gridCol w:w="1517"/>
        <w:gridCol w:w="1404"/>
        <w:gridCol w:w="1404"/>
      </w:tblGrid>
      <w:tr w:rsidR="00190794" w14:paraId="03C1B479" w14:textId="77777777">
        <w:trPr>
          <w:trHeight w:val="152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4FDB9" w14:textId="77777777" w:rsidR="00190794" w:rsidRDefault="00910C55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Nom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894F" w14:textId="77777777" w:rsidR="00190794" w:rsidRDefault="00910C5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Prénom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E7325" w14:textId="77777777" w:rsidR="00190794" w:rsidRDefault="00910C5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Nom de l’employeur </w:t>
            </w:r>
            <w: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04F2" w14:textId="77777777" w:rsidR="00190794" w:rsidRDefault="00910C55">
            <w:pPr>
              <w:ind w:left="-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Profession  ou fonction </w:t>
            </w:r>
            <w: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E7BB9" w14:textId="77777777" w:rsidR="00190794" w:rsidRDefault="00910C5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Date de naissance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D50CE" w14:textId="77777777" w:rsidR="00190794" w:rsidRDefault="00910C5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Lieu de naissance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1DE8F" w14:textId="77777777" w:rsidR="00190794" w:rsidRDefault="00910C55">
            <w:pPr>
              <w:ind w:left="166"/>
            </w:pPr>
            <w:r>
              <w:rPr>
                <w:rFonts w:ascii="Times New Roman" w:eastAsia="Times New Roman" w:hAnsi="Times New Roman" w:cs="Times New Roman"/>
              </w:rPr>
              <w:t xml:space="preserve">Adresse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C0D6" w14:textId="77777777" w:rsidR="00190794" w:rsidRDefault="00910C55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CP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7DA7" w14:textId="77777777" w:rsidR="00190794" w:rsidRDefault="00910C55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Ville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4B14" w14:textId="77777777" w:rsidR="00190794" w:rsidRDefault="00910C55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n° CIN ou  </w:t>
            </w:r>
          </w:p>
          <w:p w14:paraId="187B2F2F" w14:textId="77777777" w:rsidR="00190794" w:rsidRDefault="00910C55">
            <w:pPr>
              <w:ind w:left="348"/>
            </w:pPr>
            <w:r>
              <w:rPr>
                <w:rFonts w:ascii="Times New Roman" w:eastAsia="Times New Roman" w:hAnsi="Times New Roman" w:cs="Times New Roman"/>
              </w:rPr>
              <w:t xml:space="preserve">Passeport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EDB9" w14:textId="77777777" w:rsidR="00190794" w:rsidRDefault="00910C5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Date de délivrance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AF45" w14:textId="77777777" w:rsidR="00190794" w:rsidRDefault="00910C5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Autorité de délivrance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90794" w14:paraId="021AE1FB" w14:textId="77777777">
        <w:trPr>
          <w:trHeight w:val="9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4798" w14:textId="77777777" w:rsidR="00190794" w:rsidRDefault="00910C55">
            <w:pPr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C08708E" w14:textId="77777777" w:rsidR="00190794" w:rsidRDefault="00910C55">
            <w:pPr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AD2C55C" w14:textId="77777777" w:rsidR="00190794" w:rsidRDefault="00910C55">
            <w:pPr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A4918" w14:textId="77777777" w:rsidR="00190794" w:rsidRDefault="00910C55">
            <w:pPr>
              <w:ind w:left="3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2DC22" w14:textId="77777777" w:rsidR="00190794" w:rsidRDefault="00910C55">
            <w:pPr>
              <w:ind w:left="7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3E9F6" w14:textId="77777777" w:rsidR="00190794" w:rsidRDefault="00910C55">
            <w:pPr>
              <w:ind w:left="7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3240" w14:textId="77777777" w:rsidR="00190794" w:rsidRDefault="00910C55">
            <w:pPr>
              <w:ind w:left="7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7759" w14:textId="77777777" w:rsidR="00190794" w:rsidRDefault="00910C55">
            <w:pPr>
              <w:ind w:left="317"/>
              <w:jc w:val="center"/>
            </w:pPr>
            <w:r>
              <w:rPr>
                <w:rFonts w:ascii="Times New Roman" w:eastAsia="Times New Roman" w:hAnsi="Times New Roman" w:cs="Times New Roman"/>
                <w:color w:val="0000FF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E70B7" w14:textId="77777777" w:rsidR="00190794" w:rsidRDefault="00910C55">
            <w:pPr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FF16" w14:textId="77777777" w:rsidR="00190794" w:rsidRDefault="00910C55">
            <w:pPr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CA55" w14:textId="77777777" w:rsidR="00190794" w:rsidRDefault="00910C55">
            <w:pPr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E278" w14:textId="77777777" w:rsidR="00190794" w:rsidRDefault="00910C55">
            <w:pPr>
              <w:ind w:left="3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6C2ED" w14:textId="77777777" w:rsidR="00190794" w:rsidRDefault="00910C55">
            <w:pPr>
              <w:ind w:left="3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D3D1" w14:textId="77777777" w:rsidR="00190794" w:rsidRDefault="00910C55">
            <w:pPr>
              <w:ind w:left="3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C5C009F" w14:textId="77777777" w:rsidR="00190794" w:rsidRDefault="00910C55">
      <w:pPr>
        <w:spacing w:after="58"/>
        <w:ind w:left="454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090B492" w14:textId="77777777" w:rsidR="00190794" w:rsidRDefault="00910C55">
      <w:pPr>
        <w:spacing w:after="56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A6C2997" w14:textId="77777777" w:rsidR="00190794" w:rsidRDefault="00910C55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02847CEC" w14:textId="510B73FF" w:rsidR="00190794" w:rsidRDefault="00190794">
      <w:pPr>
        <w:spacing w:after="0"/>
        <w:jc w:val="right"/>
      </w:pPr>
    </w:p>
    <w:sectPr w:rsidR="00190794">
      <w:pgSz w:w="16838" w:h="11906" w:orient="landscape"/>
      <w:pgMar w:top="1440" w:right="847" w:bottom="1440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94"/>
    <w:rsid w:val="00190794"/>
    <w:rsid w:val="001C2A6E"/>
    <w:rsid w:val="0068508B"/>
    <w:rsid w:val="007F0C08"/>
    <w:rsid w:val="00910C55"/>
    <w:rsid w:val="009E7C70"/>
    <w:rsid w:val="00DD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702A"/>
  <w15:docId w15:val="{A94A7608-82D4-47DC-9180-8FB61821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  <_dlc_DocId xmlns="1721b347-b125-4e43-93d4-8af9b1229f8c">XD7PN6MSD2FP-783182998-607920</_dlc_DocId>
    <_dlc_DocIdUrl xmlns="1721b347-b125-4e43-93d4-8af9b1229f8c">
      <Url>http://portail-esid-brest.intradef.gouv.fr/piaf/_layouts/DocIdRedir.aspx?ID=XD7PN6MSD2FP-783182998-607920</Url>
      <Description>XD7PN6MSD2FP-783182998-607920</Description>
    </_dlc_DocIdUrl>
  </documentManagement>
</p:properties>
</file>

<file path=customXml/itemProps1.xml><?xml version="1.0" encoding="utf-8"?>
<ds:datastoreItem xmlns:ds="http://schemas.openxmlformats.org/officeDocument/2006/customXml" ds:itemID="{341DC8FA-7D8F-4690-8053-32275E48F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DB461-9698-4519-9482-869776C1A7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3A8F1E-5F50-4994-8AEA-17FB32C53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73F4F8-DBAD-451F-85EE-B971F11D2CE7}">
  <ds:schemaRefs>
    <ds:schemaRef ds:uri="http://schemas.microsoft.com/office/2006/metadata/properties"/>
    <ds:schemaRef ds:uri="http://schemas.microsoft.com/office/infopath/2007/PartnerControls"/>
    <ds:schemaRef ds:uri="1721b347-b125-4e43-93d4-8af9b1229f8c"/>
    <ds:schemaRef ds:uri="c7736a27-9e83-4c16-991e-927a23f685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- 3757 3758_CCAP.docx</vt:lpstr>
    </vt:vector>
  </TitlesOfParts>
  <Company>Ministère des Armées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- 3757 3758_CCAP.docx</dc:title>
  <dc:subject/>
  <dc:creator>m.simeoni</dc:creator>
  <cp:keywords/>
  <cp:lastModifiedBy>PAUGAM Camille Apprenti</cp:lastModifiedBy>
  <cp:revision>7</cp:revision>
  <dcterms:created xsi:type="dcterms:W3CDTF">2022-09-12T15:37:00Z</dcterms:created>
  <dcterms:modified xsi:type="dcterms:W3CDTF">2025-07-08T13:32:00Z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0x0101000EAC1E041BA01046B0C3B64F97C98E62</vt:lpwstr>
  </property>
  <property fmtid="{D5CDD505-2E9C-101B-9397-08002B2CF9AE}" pid="3" name="Nature du document">
    <vt:lpwstr/>
  </property>
  <property fmtid="{D5CDD505-2E9C-101B-9397-08002B2CF9AE}" pid="4" name="_dlc_DocIdItemGuid">
    <vt:lpwstr>f41a3ab5-2718-4cee-b471-b586498692ef</vt:lpwstr>
  </property>
</Properties>
</file>